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820"/>
      </w:tblGrid>
      <w:tr w:rsidR="004A10A8" w:rsidRPr="005556CB" w:rsidTr="00195DB1">
        <w:trPr>
          <w:trHeight w:val="851"/>
        </w:trPr>
        <w:tc>
          <w:tcPr>
            <w:tcW w:w="2276" w:type="dxa"/>
          </w:tcPr>
          <w:p w:rsidR="004A10A8" w:rsidRPr="005556CB" w:rsidRDefault="004A10A8" w:rsidP="008B6C76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51E38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</w:t>
            </w:r>
            <w:r w:rsidR="00A17CEF">
              <w:rPr>
                <w:sz w:val="28"/>
                <w:szCs w:val="28"/>
              </w:rPr>
              <w:t xml:space="preserve">       </w:t>
            </w: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1151D7">
            <w:pPr>
              <w:ind w:right="176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F80D49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F80D49">
              <w:rPr>
                <w:rStyle w:val="rvts15"/>
                <w:sz w:val="28"/>
                <w:szCs w:val="28"/>
              </w:rPr>
              <w:t>12</w:t>
            </w:r>
            <w:r w:rsidR="00086F59">
              <w:rPr>
                <w:rStyle w:val="rvts15"/>
                <w:sz w:val="28"/>
                <w:szCs w:val="28"/>
              </w:rPr>
              <w:t xml:space="preserve"> </w:t>
            </w:r>
            <w:r w:rsidR="00F80D49">
              <w:rPr>
                <w:rStyle w:val="rvts15"/>
                <w:sz w:val="28"/>
                <w:szCs w:val="28"/>
              </w:rPr>
              <w:t>січня</w:t>
            </w:r>
            <w:r w:rsidR="00086F59">
              <w:rPr>
                <w:rStyle w:val="rvts15"/>
                <w:sz w:val="28"/>
                <w:szCs w:val="28"/>
              </w:rPr>
              <w:t xml:space="preserve"> </w:t>
            </w:r>
            <w:r w:rsidR="00A17CEF">
              <w:rPr>
                <w:rStyle w:val="rvts15"/>
                <w:sz w:val="28"/>
                <w:szCs w:val="28"/>
              </w:rPr>
              <w:t>202</w:t>
            </w:r>
            <w:r w:rsidR="00F80D49">
              <w:rPr>
                <w:rStyle w:val="rvts15"/>
                <w:sz w:val="28"/>
                <w:szCs w:val="28"/>
              </w:rPr>
              <w:t>2</w:t>
            </w:r>
            <w:r w:rsidR="00195DB1">
              <w:rPr>
                <w:rStyle w:val="rvts15"/>
                <w:sz w:val="28"/>
                <w:szCs w:val="28"/>
              </w:rPr>
              <w:t xml:space="preserve"> </w:t>
            </w:r>
            <w:r w:rsidR="00A17CEF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086F59">
              <w:rPr>
                <w:rStyle w:val="rvts15"/>
                <w:sz w:val="28"/>
                <w:szCs w:val="28"/>
              </w:rPr>
              <w:t xml:space="preserve"> </w:t>
            </w:r>
            <w:r w:rsidR="00C35F5D">
              <w:rPr>
                <w:rStyle w:val="rvts15"/>
                <w:sz w:val="28"/>
                <w:szCs w:val="28"/>
              </w:rPr>
              <w:t>11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EF6B07" w:rsidRPr="008B6C76" w:rsidRDefault="00EF6B07" w:rsidP="004A10A8">
      <w:pPr>
        <w:jc w:val="center"/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6A396A" w:rsidRPr="005556CB" w:rsidRDefault="008E3F0D" w:rsidP="00921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 xml:space="preserve">начальника Державної екологічної інспекції </w:t>
      </w:r>
      <w:r w:rsidR="00FF4ED5">
        <w:rPr>
          <w:snapToGrid w:val="0"/>
          <w:color w:val="000000"/>
          <w:sz w:val="28"/>
          <w:szCs w:val="28"/>
        </w:rPr>
        <w:t>Центрального округу</w:t>
      </w:r>
      <w:r w:rsidR="00921C38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– Головного державного інспектора з охорони</w:t>
      </w:r>
      <w:r w:rsidR="00921C38">
        <w:rPr>
          <w:snapToGrid w:val="0"/>
          <w:color w:val="000000"/>
          <w:sz w:val="28"/>
          <w:szCs w:val="28"/>
        </w:rPr>
        <w:t xml:space="preserve"> навколишнього природного </w:t>
      </w:r>
      <w:r w:rsidR="00FF4ED5">
        <w:rPr>
          <w:snapToGrid w:val="0"/>
          <w:color w:val="000000"/>
          <w:sz w:val="28"/>
          <w:szCs w:val="28"/>
        </w:rPr>
        <w:t>середовища Центрального округу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5556CB" w:rsidTr="00703877">
        <w:tc>
          <w:tcPr>
            <w:tcW w:w="10638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FF4ED5" w:rsidRPr="008258EA" w:rsidRDefault="00FF4ED5" w:rsidP="00FF4ED5">
            <w:pPr>
              <w:ind w:left="112" w:right="118"/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очолює Державну екологічну інспекцію Центрального округу</w:t>
            </w:r>
            <w:r w:rsidR="00921C38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(далі – Інспекція), здійсн</w:t>
            </w:r>
            <w:r w:rsidR="00921C38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ює керівництво </w:t>
            </w:r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Полтавської та Черкаської областей;</w:t>
            </w:r>
          </w:p>
          <w:p w:rsidR="00FF4ED5" w:rsidRPr="008258EA" w:rsidRDefault="008258EA" w:rsidP="00FF4ED5">
            <w:pPr>
              <w:ind w:left="112" w:right="118"/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FF4ED5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FF4ED5" w:rsidRPr="008258EA" w:rsidRDefault="008258EA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0" w:name="n166"/>
            <w:bookmarkEnd w:id="0"/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FF4ED5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FF4ED5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та притягнення до дисциплінарної відповідальності (крім своїх заступників);</w:t>
            </w:r>
          </w:p>
          <w:p w:rsidR="00FF4ED5" w:rsidRPr="008258EA" w:rsidRDefault="008258EA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FF4ED5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організовує роботу з підготовки, перепідготовки та підвищення кваліфікації працівників Інспекції;</w:t>
            </w:r>
          </w:p>
          <w:p w:rsidR="00FF4ED5" w:rsidRPr="008258EA" w:rsidRDefault="008258EA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" w:name="n159"/>
            <w:bookmarkEnd w:id="1"/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FF4ED5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FF4ED5" w:rsidRPr="008258EA" w:rsidRDefault="008258EA" w:rsidP="00FF4ED5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2" w:name="n160"/>
            <w:bookmarkStart w:id="3" w:name="n161"/>
            <w:bookmarkEnd w:id="2"/>
            <w:bookmarkEnd w:id="3"/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FF4ED5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FF4ED5" w:rsidRPr="008258EA" w:rsidRDefault="008258EA" w:rsidP="00FF4ED5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4" w:name="n127"/>
            <w:bookmarkEnd w:id="4"/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FF4ED5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забезпечує ефективне і цільове використання бюджетних коштів;</w:t>
            </w:r>
          </w:p>
          <w:p w:rsidR="00FF4ED5" w:rsidRPr="008258EA" w:rsidRDefault="008258EA" w:rsidP="00FF4ED5">
            <w:pPr>
              <w:shd w:val="clear" w:color="auto" w:fill="FFFFFF"/>
              <w:tabs>
                <w:tab w:val="left" w:pos="1320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5" w:name="n128"/>
            <w:bookmarkStart w:id="6" w:name="n129"/>
            <w:bookmarkEnd w:id="5"/>
            <w:bookmarkEnd w:id="6"/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FF4ED5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організовує розгляд звернень громадян з питань, що належать до компетенції Інспекції, виявляє та усуває </w:t>
            </w:r>
            <w:r w:rsidR="00FF4ED5"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причини, що призводять до подання громадянами скарг;</w:t>
            </w:r>
          </w:p>
          <w:p w:rsidR="00FF4ED5" w:rsidRPr="008258EA" w:rsidRDefault="00FF4ED5" w:rsidP="00FF4ED5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7" w:name="n130"/>
            <w:bookmarkStart w:id="8" w:name="n131"/>
            <w:bookmarkEnd w:id="7"/>
            <w:bookmarkEnd w:id="8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FF4ED5" w:rsidRPr="008258E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9" w:name="n162"/>
            <w:bookmarkEnd w:id="9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забезпечує в установленому порядку дієву взаємодію з Полтавською та Черкаською обласними державними адміністраціями та обласними радами;</w:t>
            </w:r>
          </w:p>
          <w:p w:rsidR="00FF4ED5" w:rsidRPr="008258E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0" w:name="n163"/>
            <w:bookmarkStart w:id="11" w:name="n164"/>
            <w:bookmarkEnd w:id="10"/>
            <w:bookmarkEnd w:id="11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призначає громадських інспекторів з охорони довкілля Центрального округу і видає їм посвідчення, організовує їх роботу, надає їм методичну та практичну допомогу;</w:t>
            </w:r>
          </w:p>
          <w:p w:rsidR="00FF4ED5" w:rsidRPr="008258E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2" w:name="n165"/>
            <w:bookmarkStart w:id="13" w:name="n167"/>
            <w:bookmarkEnd w:id="12"/>
            <w:bookmarkEnd w:id="13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порушує перед Головою Держекоінспекції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FF4ED5" w:rsidRPr="008258E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4" w:name="n168"/>
            <w:bookmarkEnd w:id="14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підписує накази Інспекції;</w:t>
            </w:r>
          </w:p>
          <w:p w:rsidR="00FF4ED5" w:rsidRPr="008258E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5" w:name="n169"/>
            <w:bookmarkEnd w:id="15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розподіляє обов'язки між своїми заступниками;</w:t>
            </w:r>
          </w:p>
          <w:p w:rsidR="00FF4ED5" w:rsidRPr="008258E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6" w:name="n170"/>
            <w:bookmarkEnd w:id="16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FF4ED5" w:rsidRPr="008258E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7" w:name="n171"/>
            <w:bookmarkEnd w:id="17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подає Голові Держекоінспекції на затвердження структуру, штатний розпис і кошторис Інспекції;</w:t>
            </w:r>
          </w:p>
          <w:p w:rsidR="00FF4ED5" w:rsidRPr="008258EA" w:rsidRDefault="00FF4ED5" w:rsidP="00FF4ED5">
            <w:pPr>
              <w:suppressAutoHyphens/>
              <w:ind w:left="112" w:right="11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8" w:name="n172"/>
            <w:bookmarkEnd w:id="18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проводить особистий прийом громадян;</w:t>
            </w:r>
          </w:p>
          <w:p w:rsidR="00FF4ED5" w:rsidRPr="008258EA" w:rsidRDefault="00FF4ED5" w:rsidP="00FF4ED5">
            <w:pPr>
              <w:shd w:val="clear" w:color="auto" w:fill="FFFFFF"/>
              <w:ind w:left="126" w:right="104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9" w:name="n173"/>
            <w:bookmarkEnd w:id="19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скликає</w:t>
            </w:r>
            <w:proofErr w:type="spellEnd"/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проводить наради з питань, що належать до компетенції Інспекції;</w:t>
            </w:r>
          </w:p>
          <w:p w:rsidR="002523DB" w:rsidRPr="008258EA" w:rsidRDefault="00FF4ED5" w:rsidP="00FF4ED5">
            <w:pPr>
              <w:ind w:left="122" w:right="128"/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58EA">
              <w:rPr>
                <w:rFonts w:eastAsia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здійснює інші повноваження відповідно до законодавства.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D52A94" w:rsidRPr="00371950" w:rsidRDefault="00D52A94" w:rsidP="00D52A94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посадовий окла</w:t>
            </w:r>
            <w:r w:rsidR="00FF4ED5">
              <w:rPr>
                <w:sz w:val="28"/>
                <w:szCs w:val="28"/>
                <w:shd w:val="clear" w:color="auto" w:fill="FFFFFF"/>
              </w:rPr>
              <w:t xml:space="preserve">д </w:t>
            </w:r>
            <w:r w:rsidRPr="00380A19">
              <w:rPr>
                <w:sz w:val="28"/>
                <w:szCs w:val="28"/>
                <w:shd w:val="clear" w:color="auto" w:fill="FFFFFF"/>
              </w:rPr>
              <w:t>–</w:t>
            </w:r>
            <w:r>
              <w:rPr>
                <w:sz w:val="28"/>
                <w:szCs w:val="28"/>
                <w:shd w:val="clear" w:color="auto" w:fill="FFFFFF"/>
              </w:rPr>
              <w:t xml:space="preserve"> 1</w:t>
            </w:r>
            <w:r w:rsidR="00FF4ED5">
              <w:rPr>
                <w:sz w:val="28"/>
                <w:szCs w:val="28"/>
                <w:shd w:val="clear" w:color="auto" w:fill="FFFFFF"/>
              </w:rPr>
              <w:t>2000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800DDA" w:rsidRDefault="00800DDA" w:rsidP="00800DDA">
            <w:pPr>
              <w:ind w:left="1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800DDA" w:rsidRPr="005556CB" w:rsidRDefault="00800DDA" w:rsidP="00800DDA">
            <w:pPr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  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472BF3" w:rsidRPr="00F81E67" w:rsidRDefault="00E16B5D" w:rsidP="00472BF3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  <w:r w:rsidR="00472BF3" w:rsidRPr="00F81E67">
              <w:rPr>
                <w:sz w:val="28"/>
                <w:szCs w:val="28"/>
                <w:shd w:val="clear" w:color="auto" w:fill="FFFFFF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Default="002523DB" w:rsidP="00377172">
            <w:pPr>
              <w:ind w:left="122" w:right="128" w:firstLine="293"/>
              <w:jc w:val="both"/>
              <w:rPr>
                <w:sz w:val="28"/>
                <w:szCs w:val="28"/>
                <w:shd w:val="clear" w:color="auto" w:fill="FFFFFF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</w:t>
            </w:r>
            <w:r w:rsidR="00F80D4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77172">
              <w:rPr>
                <w:sz w:val="28"/>
                <w:szCs w:val="28"/>
                <w:shd w:val="clear" w:color="auto" w:fill="FFFFFF"/>
              </w:rPr>
              <w:t>(характеристики, рекомендації, наукові публікації тощо).</w:t>
            </w:r>
          </w:p>
          <w:p w:rsidR="00F80D49" w:rsidRPr="00F80D49" w:rsidRDefault="00F80D49" w:rsidP="00377172">
            <w:pPr>
              <w:ind w:left="122" w:right="128" w:firstLine="293"/>
              <w:jc w:val="both"/>
              <w:rPr>
                <w:sz w:val="16"/>
                <w:szCs w:val="16"/>
              </w:rPr>
            </w:pPr>
          </w:p>
          <w:p w:rsidR="002523DB" w:rsidRDefault="00F80D49" w:rsidP="00F80D49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F81E67">
              <w:rPr>
                <w:sz w:val="28"/>
                <w:szCs w:val="28"/>
              </w:rPr>
              <w:t>Інформація приймається до</w:t>
            </w:r>
            <w:r>
              <w:rPr>
                <w:sz w:val="28"/>
                <w:szCs w:val="28"/>
              </w:rPr>
              <w:t xml:space="preserve"> </w:t>
            </w:r>
            <w:r w:rsidR="004A1E4A">
              <w:rPr>
                <w:sz w:val="28"/>
                <w:szCs w:val="28"/>
              </w:rPr>
              <w:t>1</w:t>
            </w:r>
            <w:r w:rsidR="00472BF3">
              <w:rPr>
                <w:sz w:val="28"/>
                <w:szCs w:val="28"/>
              </w:rPr>
              <w:t>8</w:t>
            </w:r>
            <w:r w:rsidR="004A1E4A">
              <w:rPr>
                <w:sz w:val="28"/>
                <w:szCs w:val="28"/>
              </w:rPr>
              <w:t xml:space="preserve"> год. </w:t>
            </w:r>
            <w:r w:rsidR="00DE20B2">
              <w:rPr>
                <w:sz w:val="28"/>
                <w:szCs w:val="28"/>
              </w:rPr>
              <w:t>00</w:t>
            </w:r>
            <w:r w:rsidR="002523DB" w:rsidRPr="005556CB">
              <w:rPr>
                <w:sz w:val="28"/>
                <w:szCs w:val="28"/>
              </w:rPr>
              <w:t xml:space="preserve"> хв. </w:t>
            </w:r>
            <w:r>
              <w:rPr>
                <w:sz w:val="28"/>
                <w:szCs w:val="28"/>
              </w:rPr>
              <w:br/>
            </w:r>
            <w:r w:rsidR="00DE20B2">
              <w:rPr>
                <w:sz w:val="28"/>
                <w:szCs w:val="28"/>
              </w:rPr>
              <w:t>2</w:t>
            </w:r>
            <w:r w:rsidR="00472BF3">
              <w:rPr>
                <w:sz w:val="28"/>
                <w:szCs w:val="28"/>
              </w:rPr>
              <w:t>0</w:t>
            </w:r>
            <w:r w:rsidR="002523DB" w:rsidRPr="005556CB">
              <w:rPr>
                <w:sz w:val="28"/>
                <w:szCs w:val="28"/>
              </w:rPr>
              <w:t xml:space="preserve"> </w:t>
            </w:r>
            <w:r w:rsidR="00472BF3">
              <w:rPr>
                <w:sz w:val="28"/>
                <w:szCs w:val="28"/>
              </w:rPr>
              <w:t>січня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472BF3">
              <w:rPr>
                <w:sz w:val="28"/>
                <w:szCs w:val="28"/>
              </w:rPr>
              <w:t>2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</w:p>
          <w:p w:rsidR="00F80D49" w:rsidRPr="00F80D49" w:rsidRDefault="00F80D49" w:rsidP="00F80D49">
            <w:pPr>
              <w:ind w:left="122" w:right="128" w:firstLine="293"/>
              <w:jc w:val="both"/>
              <w:rPr>
                <w:sz w:val="16"/>
                <w:szCs w:val="16"/>
              </w:rPr>
            </w:pP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74336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472BF3" w:rsidRDefault="00472BF3" w:rsidP="00703877">
            <w:pPr>
              <w:ind w:left="118"/>
              <w:rPr>
                <w:sz w:val="28"/>
                <w:szCs w:val="28"/>
              </w:rPr>
            </w:pPr>
          </w:p>
          <w:p w:rsidR="00472BF3" w:rsidRDefault="00472BF3" w:rsidP="00703877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472BF3" w:rsidRDefault="00472BF3" w:rsidP="00472BF3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</w:p>
          <w:p w:rsidR="00472BF3" w:rsidRPr="005556CB" w:rsidRDefault="00472BF3" w:rsidP="00472BF3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26 </w:t>
            </w:r>
            <w:proofErr w:type="spellStart"/>
            <w:r>
              <w:rPr>
                <w:sz w:val="28"/>
                <w:szCs w:val="28"/>
                <w:lang w:val="ru-RU"/>
              </w:rPr>
              <w:t>січня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2022 року 10</w:t>
            </w:r>
            <w:r w:rsidRPr="005556CB">
              <w:rPr>
                <w:sz w:val="28"/>
                <w:szCs w:val="28"/>
              </w:rPr>
              <w:t xml:space="preserve">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472BF3" w:rsidRPr="00601E0E" w:rsidRDefault="00472BF3" w:rsidP="00472BF3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11CB2" w:rsidRPr="005556CB" w:rsidRDefault="00FF4ED5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 Київ,</w:t>
            </w:r>
            <w:r w:rsidR="00611CB2" w:rsidRPr="005556CB">
              <w:rPr>
                <w:sz w:val="28"/>
                <w:szCs w:val="28"/>
              </w:rPr>
              <w:t xml:space="preserve">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F80D49" w:rsidRPr="005556CB" w:rsidTr="00703877">
        <w:trPr>
          <w:gridAfter w:val="1"/>
          <w:wAfter w:w="10" w:type="dxa"/>
          <w:trHeight w:val="2215"/>
        </w:trPr>
        <w:tc>
          <w:tcPr>
            <w:tcW w:w="3681" w:type="dxa"/>
            <w:gridSpan w:val="2"/>
          </w:tcPr>
          <w:p w:rsidR="00F80D49" w:rsidRPr="00D60B9B" w:rsidRDefault="00F80D49" w:rsidP="00F80D49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F80D49" w:rsidRPr="000F5966" w:rsidRDefault="00F80D49" w:rsidP="00F80D49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80D49" w:rsidRPr="00FF0F5B" w:rsidRDefault="00F80D49" w:rsidP="00F80D49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BD6679" w:rsidRPr="005556CB" w:rsidTr="001849C6">
        <w:trPr>
          <w:gridAfter w:val="1"/>
          <w:wAfter w:w="10" w:type="dxa"/>
          <w:trHeight w:val="2215"/>
        </w:trPr>
        <w:tc>
          <w:tcPr>
            <w:tcW w:w="3681" w:type="dxa"/>
            <w:gridSpan w:val="2"/>
            <w:vAlign w:val="center"/>
          </w:tcPr>
          <w:p w:rsidR="00BD6679" w:rsidRPr="005556CB" w:rsidRDefault="00BD6679" w:rsidP="00BD6679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  <w:vAlign w:val="center"/>
          </w:tcPr>
          <w:p w:rsidR="00BD6679" w:rsidRPr="005556CB" w:rsidRDefault="00BD6679" w:rsidP="00BD6679">
            <w:pPr>
              <w:ind w:left="132" w:right="130"/>
              <w:jc w:val="both"/>
              <w:rPr>
                <w:sz w:val="28"/>
                <w:szCs w:val="28"/>
              </w:rPr>
            </w:pPr>
            <w:bookmarkStart w:id="20" w:name="_GoBack"/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BD6679" w:rsidRPr="005556CB" w:rsidRDefault="00BD6679" w:rsidP="00BD667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BD6679" w:rsidRPr="005556CB" w:rsidRDefault="00BD6679" w:rsidP="00BD6679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  <w:bookmarkEnd w:id="20"/>
          </w:p>
        </w:tc>
      </w:tr>
      <w:tr w:rsidR="00BD6679" w:rsidRPr="005556CB" w:rsidTr="00703877">
        <w:tc>
          <w:tcPr>
            <w:tcW w:w="10638" w:type="dxa"/>
            <w:gridSpan w:val="4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BD6679" w:rsidRPr="005556CB" w:rsidRDefault="00BD6679" w:rsidP="00BD6679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BD6679" w:rsidRPr="005556CB" w:rsidRDefault="00BD6679" w:rsidP="00BD6679">
            <w:pPr>
              <w:ind w:left="112" w:right="164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4A1E4A">
              <w:rPr>
                <w:rStyle w:val="rvts0"/>
                <w:sz w:val="28"/>
                <w:szCs w:val="28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4A1E4A">
              <w:rPr>
                <w:rStyle w:val="rvts0"/>
                <w:sz w:val="28"/>
                <w:szCs w:val="28"/>
              </w:rPr>
              <w:t>:</w:t>
            </w:r>
            <w:r w:rsidRPr="005556CB">
              <w:rPr>
                <w:rStyle w:val="rvts0"/>
                <w:sz w:val="28"/>
                <w:szCs w:val="28"/>
              </w:rPr>
              <w:t xml:space="preserve"> </w:t>
            </w:r>
            <w:r w:rsidRPr="004A1E4A">
              <w:rPr>
                <w:rStyle w:val="rvts0"/>
                <w:sz w:val="28"/>
                <w:szCs w:val="28"/>
              </w:rPr>
              <w:t>“</w:t>
            </w:r>
            <w:r w:rsidRPr="005556CB">
              <w:rPr>
                <w:rStyle w:val="rvts0"/>
                <w:sz w:val="28"/>
                <w:szCs w:val="28"/>
              </w:rPr>
              <w:t>Природничі науки</w:t>
            </w:r>
            <w:r w:rsidRPr="004A1E4A">
              <w:rPr>
                <w:rStyle w:val="rvts0"/>
                <w:sz w:val="28"/>
                <w:szCs w:val="28"/>
              </w:rPr>
              <w:t>”</w:t>
            </w:r>
            <w:r w:rsidRPr="004A1E4A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4A1E4A">
              <w:rPr>
                <w:rStyle w:val="rvts0"/>
                <w:sz w:val="28"/>
                <w:szCs w:val="28"/>
              </w:rPr>
              <w:t>“</w:t>
            </w:r>
            <w:r w:rsidRPr="005556CB">
              <w:rPr>
                <w:rStyle w:val="rvts0"/>
                <w:sz w:val="28"/>
                <w:szCs w:val="28"/>
              </w:rPr>
              <w:t>Право</w:t>
            </w:r>
            <w:r w:rsidRPr="004A1E4A">
              <w:rPr>
                <w:rStyle w:val="rvts0"/>
                <w:sz w:val="28"/>
                <w:szCs w:val="28"/>
              </w:rPr>
              <w:t>”</w:t>
            </w:r>
            <w:r>
              <w:rPr>
                <w:rStyle w:val="rvts0"/>
                <w:sz w:val="28"/>
                <w:szCs w:val="28"/>
              </w:rPr>
              <w:t>, “Аграрні науки та продовольство</w:t>
            </w:r>
            <w:r w:rsidRPr="004A1E4A">
              <w:rPr>
                <w:rStyle w:val="rvts0"/>
                <w:sz w:val="28"/>
                <w:szCs w:val="28"/>
              </w:rPr>
              <w:t>”</w:t>
            </w:r>
            <w:r>
              <w:rPr>
                <w:rStyle w:val="rvts0"/>
                <w:sz w:val="28"/>
                <w:szCs w:val="28"/>
              </w:rPr>
              <w:t xml:space="preserve">, </w:t>
            </w:r>
            <w:r w:rsidRPr="0046020F">
              <w:rPr>
                <w:rStyle w:val="rvts0"/>
                <w:sz w:val="28"/>
                <w:szCs w:val="28"/>
              </w:rPr>
              <w:t>“</w:t>
            </w:r>
            <w:r w:rsidRPr="004E0C64">
              <w:rPr>
                <w:rStyle w:val="rvts0"/>
                <w:sz w:val="28"/>
                <w:szCs w:val="28"/>
              </w:rPr>
              <w:t>Виробництво та технології”, “Е</w:t>
            </w:r>
            <w:r>
              <w:rPr>
                <w:rStyle w:val="rvts0"/>
                <w:sz w:val="28"/>
                <w:szCs w:val="28"/>
              </w:rPr>
              <w:t>лектрична інженерія</w:t>
            </w:r>
            <w:r w:rsidRPr="004E0C64">
              <w:rPr>
                <w:rStyle w:val="rvts0"/>
                <w:sz w:val="28"/>
                <w:szCs w:val="28"/>
              </w:rPr>
              <w:t>”</w:t>
            </w:r>
            <w:r>
              <w:rPr>
                <w:rStyle w:val="rvts0"/>
                <w:sz w:val="28"/>
                <w:szCs w:val="28"/>
              </w:rPr>
              <w:t xml:space="preserve">, </w:t>
            </w:r>
            <w:r w:rsidRPr="004E0C64">
              <w:rPr>
                <w:rStyle w:val="rvts0"/>
                <w:sz w:val="28"/>
                <w:szCs w:val="28"/>
              </w:rPr>
              <w:t>“</w:t>
            </w:r>
            <w:r>
              <w:rPr>
                <w:rStyle w:val="rvts0"/>
                <w:sz w:val="28"/>
                <w:szCs w:val="28"/>
              </w:rPr>
              <w:t>Механічна інженерія</w:t>
            </w:r>
            <w:r w:rsidRPr="004E0C64">
              <w:rPr>
                <w:rStyle w:val="rvts0"/>
                <w:sz w:val="28"/>
                <w:szCs w:val="28"/>
              </w:rPr>
              <w:t>”</w:t>
            </w:r>
            <w:r>
              <w:rPr>
                <w:rStyle w:val="rvts0"/>
                <w:sz w:val="28"/>
                <w:szCs w:val="28"/>
              </w:rPr>
              <w:t>,</w:t>
            </w:r>
            <w:r w:rsidRPr="004A1E4A">
              <w:rPr>
                <w:rStyle w:val="rvts0"/>
                <w:sz w:val="28"/>
                <w:szCs w:val="28"/>
              </w:rPr>
              <w:t xml:space="preserve"> “</w:t>
            </w:r>
            <w:r w:rsidRPr="005556C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4A1E4A">
              <w:rPr>
                <w:sz w:val="28"/>
                <w:szCs w:val="28"/>
                <w:shd w:val="clear" w:color="auto" w:fill="FFFFFF"/>
              </w:rPr>
              <w:t xml:space="preserve">”, </w:t>
            </w:r>
            <w:r w:rsidRPr="004A1E4A"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BD6679" w:rsidRPr="005556CB" w:rsidRDefault="00BD6679" w:rsidP="00BD6679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BD6679" w:rsidRPr="005556CB" w:rsidRDefault="00BD6679" w:rsidP="00BD6679">
            <w:pPr>
              <w:ind w:left="112" w:right="165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BD6679" w:rsidRPr="005556CB" w:rsidRDefault="00BD6679" w:rsidP="00BD6679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BD6679" w:rsidRPr="005556CB" w:rsidRDefault="00BD6679" w:rsidP="00BD6679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BD6679" w:rsidRPr="005556CB" w:rsidRDefault="00BD6679" w:rsidP="00BD6679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BD6679" w:rsidRPr="005556CB" w:rsidRDefault="00BD6679" w:rsidP="00BD6679">
            <w:pPr>
              <w:ind w:left="11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BD6679" w:rsidRPr="005556CB" w:rsidTr="00703877">
        <w:tc>
          <w:tcPr>
            <w:tcW w:w="10638" w:type="dxa"/>
            <w:gridSpan w:val="4"/>
          </w:tcPr>
          <w:p w:rsidR="00BD6679" w:rsidRPr="005556CB" w:rsidRDefault="00BD6679" w:rsidP="00BD6679">
            <w:pPr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BD6679" w:rsidRPr="005556CB" w:rsidRDefault="00BD6679" w:rsidP="00BD6679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BD6679" w:rsidRPr="00485ECE" w:rsidRDefault="00BD6679" w:rsidP="00BD6679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</w:tc>
        <w:tc>
          <w:tcPr>
            <w:tcW w:w="6947" w:type="dxa"/>
          </w:tcPr>
          <w:p w:rsidR="00BD6679" w:rsidRPr="00761D82" w:rsidRDefault="00BD6679" w:rsidP="00BD66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BD6679" w:rsidRPr="0046020F" w:rsidRDefault="00BD6679" w:rsidP="00BD66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6020F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BD6679" w:rsidRPr="00761D82" w:rsidRDefault="00BD6679" w:rsidP="00BD667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BD6679" w:rsidRPr="00485ECE" w:rsidRDefault="00BD6679" w:rsidP="00BD6679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46020F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BD6679" w:rsidRPr="00485ECE" w:rsidRDefault="00BD6679" w:rsidP="00BD6679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BD6679" w:rsidRPr="00485ECE" w:rsidRDefault="00BD6679" w:rsidP="00BD667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BD6679" w:rsidRPr="00485ECE" w:rsidRDefault="00BD6679" w:rsidP="00BD667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BD6679" w:rsidRPr="00485ECE" w:rsidRDefault="00BD6679" w:rsidP="00BD667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BD6679" w:rsidRPr="00485ECE" w:rsidRDefault="00BD6679" w:rsidP="00BD667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BD6679" w:rsidRPr="00485ECE" w:rsidRDefault="00BD6679" w:rsidP="00BD6679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947" w:type="dxa"/>
          </w:tcPr>
          <w:p w:rsidR="00BD6679" w:rsidRPr="004F5082" w:rsidRDefault="00BD6679" w:rsidP="00BD667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BD6679" w:rsidRPr="004F5082" w:rsidRDefault="00BD6679" w:rsidP="00BD667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BD6679" w:rsidRPr="004F5082" w:rsidRDefault="00BD6679" w:rsidP="00BD667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BD6679" w:rsidRDefault="00BD6679" w:rsidP="00BD667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BD6679" w:rsidRPr="00485ECE" w:rsidRDefault="00BD6679" w:rsidP="00BD6679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947" w:type="dxa"/>
          </w:tcPr>
          <w:p w:rsidR="00BD6679" w:rsidRPr="00485ECE" w:rsidRDefault="00BD6679" w:rsidP="00BD667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BD6679" w:rsidRPr="00485ECE" w:rsidRDefault="00BD6679" w:rsidP="00BD6679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BD6679" w:rsidRPr="00485ECE" w:rsidRDefault="00BD6679" w:rsidP="00BD667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BD6679" w:rsidRDefault="00BD6679" w:rsidP="00BD6679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947" w:type="dxa"/>
          </w:tcPr>
          <w:p w:rsidR="00BD6679" w:rsidRPr="00621A9D" w:rsidRDefault="00BD6679" w:rsidP="00BD667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BD6679" w:rsidRPr="00621A9D" w:rsidRDefault="00BD6679" w:rsidP="00BD667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BD6679" w:rsidRPr="008302FF" w:rsidRDefault="00BD6679" w:rsidP="00BD667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BD6679" w:rsidRPr="005556CB" w:rsidTr="00703877">
        <w:tc>
          <w:tcPr>
            <w:tcW w:w="10638" w:type="dxa"/>
            <w:gridSpan w:val="4"/>
          </w:tcPr>
          <w:p w:rsidR="00BD6679" w:rsidRPr="005556CB" w:rsidRDefault="00BD6679" w:rsidP="00BD667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BD6679" w:rsidRPr="005556CB" w:rsidRDefault="00BD6679" w:rsidP="00BD6679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BD6679" w:rsidRPr="005556CB" w:rsidRDefault="00BD6679" w:rsidP="00BD667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BD6679" w:rsidRPr="005556CB" w:rsidRDefault="00BD6679" w:rsidP="00BD6679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BD6679" w:rsidRPr="005556CB" w:rsidRDefault="00BD6679" w:rsidP="00BD6679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BD6679" w:rsidRPr="005556CB" w:rsidRDefault="00BD6679" w:rsidP="00BD6679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BD6679" w:rsidRPr="005556CB" w:rsidRDefault="00BD6679" w:rsidP="00BD6679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BD6679" w:rsidRPr="005556CB" w:rsidRDefault="00BD6679" w:rsidP="00BD6679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BD6679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BD6679" w:rsidRPr="005556CB" w:rsidRDefault="00BD6679" w:rsidP="00BD66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BD6679" w:rsidRDefault="00BD6679" w:rsidP="00BD6679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BD6679" w:rsidRPr="005556CB" w:rsidRDefault="00BD6679" w:rsidP="00BD667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BD6679" w:rsidRPr="00674336" w:rsidRDefault="00BD6679" w:rsidP="00BD667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674336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BD6679" w:rsidRPr="00674336" w:rsidRDefault="00BD6679" w:rsidP="00BD667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674336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BD6679" w:rsidRPr="00674336" w:rsidRDefault="00BD6679" w:rsidP="00BD667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67433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674336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BD6679" w:rsidRPr="00674336" w:rsidRDefault="00BD6679" w:rsidP="00BD667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67433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674336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BD6679" w:rsidRPr="00674336" w:rsidRDefault="00BD6679" w:rsidP="00BD667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BD6679" w:rsidRPr="00674336" w:rsidRDefault="00BD6679" w:rsidP="00BD667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BD6679" w:rsidRPr="00674336" w:rsidRDefault="00BD6679" w:rsidP="00BD6679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BD6679" w:rsidRPr="005556CB" w:rsidRDefault="00BD6679" w:rsidP="00BD6679">
            <w:pPr>
              <w:ind w:left="74" w:right="164"/>
              <w:jc w:val="both"/>
              <w:rPr>
                <w:sz w:val="28"/>
                <w:szCs w:val="28"/>
              </w:rPr>
            </w:pPr>
            <w:r w:rsidRPr="00674336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8B6C7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80739"/>
    <w:rsid w:val="00086F59"/>
    <w:rsid w:val="000944B9"/>
    <w:rsid w:val="000A2BC1"/>
    <w:rsid w:val="000A7AF0"/>
    <w:rsid w:val="000C746E"/>
    <w:rsid w:val="000D04A8"/>
    <w:rsid w:val="000E6553"/>
    <w:rsid w:val="000F6F1A"/>
    <w:rsid w:val="00104699"/>
    <w:rsid w:val="001151D7"/>
    <w:rsid w:val="001247B9"/>
    <w:rsid w:val="001564DB"/>
    <w:rsid w:val="0017085F"/>
    <w:rsid w:val="00173762"/>
    <w:rsid w:val="00195DB1"/>
    <w:rsid w:val="001D77E7"/>
    <w:rsid w:val="00205534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B065E"/>
    <w:rsid w:val="002B3C61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51E38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B2B47"/>
    <w:rsid w:val="00413B9D"/>
    <w:rsid w:val="00427FFD"/>
    <w:rsid w:val="0046020F"/>
    <w:rsid w:val="0046383A"/>
    <w:rsid w:val="00471809"/>
    <w:rsid w:val="00472BF3"/>
    <w:rsid w:val="00474F76"/>
    <w:rsid w:val="00482BF4"/>
    <w:rsid w:val="00485ECE"/>
    <w:rsid w:val="004A10A8"/>
    <w:rsid w:val="004A1E4A"/>
    <w:rsid w:val="004E0C64"/>
    <w:rsid w:val="004E772E"/>
    <w:rsid w:val="00502751"/>
    <w:rsid w:val="00515923"/>
    <w:rsid w:val="0052565F"/>
    <w:rsid w:val="00527382"/>
    <w:rsid w:val="00533387"/>
    <w:rsid w:val="005556CB"/>
    <w:rsid w:val="00571F32"/>
    <w:rsid w:val="00581919"/>
    <w:rsid w:val="00596B35"/>
    <w:rsid w:val="005A7DB4"/>
    <w:rsid w:val="005B2D8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4336"/>
    <w:rsid w:val="00675C21"/>
    <w:rsid w:val="006A396A"/>
    <w:rsid w:val="00701DC3"/>
    <w:rsid w:val="00701E9B"/>
    <w:rsid w:val="00703877"/>
    <w:rsid w:val="0072240D"/>
    <w:rsid w:val="0072578B"/>
    <w:rsid w:val="00736AEF"/>
    <w:rsid w:val="0073767A"/>
    <w:rsid w:val="007903BF"/>
    <w:rsid w:val="007A60F6"/>
    <w:rsid w:val="007B5388"/>
    <w:rsid w:val="007C38ED"/>
    <w:rsid w:val="00800DDA"/>
    <w:rsid w:val="00805FE9"/>
    <w:rsid w:val="008258EA"/>
    <w:rsid w:val="008302FF"/>
    <w:rsid w:val="00846B87"/>
    <w:rsid w:val="00885AA9"/>
    <w:rsid w:val="00894986"/>
    <w:rsid w:val="008B6C76"/>
    <w:rsid w:val="008E3F0D"/>
    <w:rsid w:val="00910C8A"/>
    <w:rsid w:val="00921C38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33B1"/>
    <w:rsid w:val="00A15B17"/>
    <w:rsid w:val="00A17CEF"/>
    <w:rsid w:val="00A26DF2"/>
    <w:rsid w:val="00A41D3F"/>
    <w:rsid w:val="00AF7C49"/>
    <w:rsid w:val="00B107F1"/>
    <w:rsid w:val="00B1463A"/>
    <w:rsid w:val="00B21F1E"/>
    <w:rsid w:val="00B572F5"/>
    <w:rsid w:val="00BC20A1"/>
    <w:rsid w:val="00BD6679"/>
    <w:rsid w:val="00BD7985"/>
    <w:rsid w:val="00BE55EF"/>
    <w:rsid w:val="00C03EE2"/>
    <w:rsid w:val="00C16652"/>
    <w:rsid w:val="00C35F5D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77A6"/>
    <w:rsid w:val="00D10233"/>
    <w:rsid w:val="00D11247"/>
    <w:rsid w:val="00D1162A"/>
    <w:rsid w:val="00D12C59"/>
    <w:rsid w:val="00D14D26"/>
    <w:rsid w:val="00D2701F"/>
    <w:rsid w:val="00D272CB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6E65"/>
    <w:rsid w:val="00DC3810"/>
    <w:rsid w:val="00DE20B2"/>
    <w:rsid w:val="00DF5B00"/>
    <w:rsid w:val="00E0224B"/>
    <w:rsid w:val="00E036CF"/>
    <w:rsid w:val="00E16B5D"/>
    <w:rsid w:val="00E254F2"/>
    <w:rsid w:val="00E3110A"/>
    <w:rsid w:val="00E70998"/>
    <w:rsid w:val="00E93E23"/>
    <w:rsid w:val="00E96A38"/>
    <w:rsid w:val="00E97C71"/>
    <w:rsid w:val="00EA4331"/>
    <w:rsid w:val="00EC645A"/>
    <w:rsid w:val="00ED5A98"/>
    <w:rsid w:val="00EF6B07"/>
    <w:rsid w:val="00F019B7"/>
    <w:rsid w:val="00F04E30"/>
    <w:rsid w:val="00F1217E"/>
    <w:rsid w:val="00F34A1C"/>
    <w:rsid w:val="00F37D37"/>
    <w:rsid w:val="00F4441F"/>
    <w:rsid w:val="00F7312D"/>
    <w:rsid w:val="00F74770"/>
    <w:rsid w:val="00F80D49"/>
    <w:rsid w:val="00FA5944"/>
    <w:rsid w:val="00FD3C61"/>
    <w:rsid w:val="00FF11CB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7998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4404-29C8-4C49-ACC8-6E3A80D3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6078</Words>
  <Characters>3465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11</cp:revision>
  <cp:lastPrinted>2022-01-12T10:56:00Z</cp:lastPrinted>
  <dcterms:created xsi:type="dcterms:W3CDTF">2022-01-12T09:23:00Z</dcterms:created>
  <dcterms:modified xsi:type="dcterms:W3CDTF">2022-01-12T12:58:00Z</dcterms:modified>
</cp:coreProperties>
</file>